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5047F2" w14:textId="5DAF8E5B" w:rsidR="00E16A1C" w:rsidRDefault="006935E9" w:rsidP="006935E9">
      <w:pPr>
        <w:spacing w:before="0" w:beforeAutospacing="0" w:after="0" w:afterAutospacing="0" w:line="276" w:lineRule="auto"/>
        <w:ind w:firstLine="426"/>
        <w:jc w:val="right"/>
        <w:rPr>
          <w:rFonts w:ascii="Times New Roman" w:hAnsi="Times New Roman" w:cs="Times New Roman"/>
          <w:b/>
          <w:bCs/>
          <w:color w:val="000000"/>
          <w:sz w:val="44"/>
          <w:szCs w:val="44"/>
          <w:lang w:val="ru-RU"/>
        </w:rPr>
      </w:pPr>
      <w:r>
        <w:rPr>
          <w:noProof/>
        </w:rPr>
        <w:drawing>
          <wp:inline distT="0" distB="0" distL="0" distR="0" wp14:anchorId="32F524E2" wp14:editId="0194B431">
            <wp:extent cx="2171382" cy="1650363"/>
            <wp:effectExtent l="0" t="0" r="63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r="2652"/>
                    <a:stretch/>
                  </pic:blipFill>
                  <pic:spPr bwMode="auto">
                    <a:xfrm>
                      <a:off x="0" y="0"/>
                      <a:ext cx="2214351" cy="16830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2AB1B3" w14:textId="77777777" w:rsidR="00E16A1C" w:rsidRDefault="00E16A1C" w:rsidP="00E16A1C">
      <w:pPr>
        <w:spacing w:before="0" w:beforeAutospacing="0" w:after="0" w:afterAutospacing="0" w:line="276" w:lineRule="auto"/>
        <w:ind w:firstLine="426"/>
        <w:jc w:val="center"/>
        <w:rPr>
          <w:rFonts w:ascii="Times New Roman" w:hAnsi="Times New Roman" w:cs="Times New Roman"/>
          <w:b/>
          <w:bCs/>
          <w:color w:val="000000"/>
          <w:sz w:val="44"/>
          <w:szCs w:val="44"/>
          <w:lang w:val="ru-RU"/>
        </w:rPr>
      </w:pPr>
    </w:p>
    <w:p w14:paraId="6493A858" w14:textId="77777777" w:rsidR="00E16A1C" w:rsidRDefault="00E16A1C" w:rsidP="00E16A1C">
      <w:pPr>
        <w:spacing w:before="0" w:beforeAutospacing="0" w:after="0" w:afterAutospacing="0" w:line="276" w:lineRule="auto"/>
        <w:ind w:firstLine="426"/>
        <w:jc w:val="center"/>
        <w:rPr>
          <w:rFonts w:ascii="Times New Roman" w:hAnsi="Times New Roman" w:cs="Times New Roman"/>
          <w:b/>
          <w:bCs/>
          <w:color w:val="000000"/>
          <w:sz w:val="44"/>
          <w:szCs w:val="44"/>
          <w:lang w:val="ru-RU"/>
        </w:rPr>
      </w:pPr>
    </w:p>
    <w:p w14:paraId="26EAA179" w14:textId="77777777" w:rsidR="00E16A1C" w:rsidRDefault="00E16A1C" w:rsidP="00E16A1C">
      <w:pPr>
        <w:spacing w:before="0" w:beforeAutospacing="0" w:after="0" w:afterAutospacing="0" w:line="276" w:lineRule="auto"/>
        <w:ind w:firstLine="426"/>
        <w:jc w:val="center"/>
        <w:rPr>
          <w:rFonts w:ascii="Times New Roman" w:hAnsi="Times New Roman" w:cs="Times New Roman"/>
          <w:b/>
          <w:bCs/>
          <w:color w:val="000000"/>
          <w:sz w:val="44"/>
          <w:szCs w:val="44"/>
          <w:lang w:val="ru-RU"/>
        </w:rPr>
      </w:pPr>
    </w:p>
    <w:p w14:paraId="7165A294" w14:textId="77777777" w:rsidR="00E16A1C" w:rsidRDefault="00E16A1C" w:rsidP="00E16A1C">
      <w:pPr>
        <w:spacing w:before="0" w:beforeAutospacing="0" w:after="0" w:afterAutospacing="0" w:line="276" w:lineRule="auto"/>
        <w:ind w:firstLine="426"/>
        <w:jc w:val="center"/>
        <w:rPr>
          <w:rFonts w:ascii="Times New Roman" w:hAnsi="Times New Roman" w:cs="Times New Roman"/>
          <w:b/>
          <w:bCs/>
          <w:color w:val="000000"/>
          <w:sz w:val="44"/>
          <w:szCs w:val="44"/>
          <w:lang w:val="ru-RU"/>
        </w:rPr>
      </w:pPr>
    </w:p>
    <w:p w14:paraId="069AA35B" w14:textId="12416252" w:rsidR="00E16A1C" w:rsidRDefault="007F0E90" w:rsidP="00E16A1C">
      <w:pPr>
        <w:spacing w:before="0" w:beforeAutospacing="0" w:after="0" w:afterAutospacing="0" w:line="276" w:lineRule="auto"/>
        <w:ind w:firstLine="426"/>
        <w:jc w:val="center"/>
        <w:rPr>
          <w:rFonts w:ascii="Times New Roman" w:hAnsi="Times New Roman" w:cs="Times New Roman"/>
          <w:b/>
          <w:bCs/>
          <w:color w:val="000000"/>
          <w:sz w:val="44"/>
          <w:szCs w:val="44"/>
          <w:lang w:val="ru-RU"/>
        </w:rPr>
      </w:pPr>
      <w:r w:rsidRPr="00E16A1C">
        <w:rPr>
          <w:rFonts w:ascii="Times New Roman" w:hAnsi="Times New Roman" w:cs="Times New Roman"/>
          <w:b/>
          <w:bCs/>
          <w:color w:val="000000"/>
          <w:sz w:val="44"/>
          <w:szCs w:val="44"/>
          <w:lang w:val="ru-RU"/>
        </w:rPr>
        <w:t>План работы</w:t>
      </w:r>
    </w:p>
    <w:p w14:paraId="54BE80DA" w14:textId="41B47B12" w:rsidR="00E16A1C" w:rsidRDefault="007F0E90" w:rsidP="00E16A1C">
      <w:pPr>
        <w:spacing w:before="0" w:beforeAutospacing="0" w:after="0" w:afterAutospacing="0" w:line="276" w:lineRule="auto"/>
        <w:ind w:firstLine="426"/>
        <w:jc w:val="center"/>
        <w:rPr>
          <w:rFonts w:ascii="Times New Roman" w:hAnsi="Times New Roman" w:cs="Times New Roman"/>
          <w:b/>
          <w:bCs/>
          <w:color w:val="000000"/>
          <w:sz w:val="44"/>
          <w:szCs w:val="44"/>
          <w:lang w:val="ru-RU"/>
        </w:rPr>
      </w:pPr>
      <w:r w:rsidRPr="00E16A1C">
        <w:rPr>
          <w:rFonts w:ascii="Times New Roman" w:hAnsi="Times New Roman" w:cs="Times New Roman"/>
          <w:b/>
          <w:bCs/>
          <w:color w:val="000000"/>
          <w:sz w:val="44"/>
          <w:szCs w:val="44"/>
          <w:lang w:val="ru-RU"/>
        </w:rPr>
        <w:t>социального педагога</w:t>
      </w:r>
    </w:p>
    <w:p w14:paraId="38F05063" w14:textId="6D56B8A7" w:rsidR="00E256B2" w:rsidRPr="00E16A1C" w:rsidRDefault="007F0E90" w:rsidP="00E16A1C">
      <w:pPr>
        <w:spacing w:before="0" w:beforeAutospacing="0" w:after="0" w:afterAutospacing="0" w:line="276" w:lineRule="auto"/>
        <w:ind w:firstLine="426"/>
        <w:jc w:val="center"/>
        <w:rPr>
          <w:rFonts w:ascii="Times New Roman" w:hAnsi="Times New Roman" w:cs="Times New Roman"/>
          <w:b/>
          <w:bCs/>
          <w:color w:val="000000"/>
          <w:sz w:val="44"/>
          <w:szCs w:val="44"/>
          <w:lang w:val="ru-RU"/>
        </w:rPr>
      </w:pPr>
      <w:r w:rsidRPr="00E16A1C">
        <w:rPr>
          <w:rFonts w:ascii="Times New Roman" w:hAnsi="Times New Roman" w:cs="Times New Roman"/>
          <w:b/>
          <w:bCs/>
          <w:color w:val="000000"/>
          <w:sz w:val="44"/>
          <w:szCs w:val="44"/>
          <w:lang w:val="ru-RU"/>
        </w:rPr>
        <w:t>на 202</w:t>
      </w:r>
      <w:r w:rsidR="00E4365F" w:rsidRPr="00E16A1C">
        <w:rPr>
          <w:rFonts w:ascii="Times New Roman" w:hAnsi="Times New Roman" w:cs="Times New Roman"/>
          <w:b/>
          <w:bCs/>
          <w:color w:val="000000"/>
          <w:sz w:val="44"/>
          <w:szCs w:val="44"/>
          <w:lang w:val="ru-RU"/>
        </w:rPr>
        <w:t>5</w:t>
      </w:r>
      <w:r w:rsidR="00E16A1C">
        <w:rPr>
          <w:rFonts w:ascii="Times New Roman" w:hAnsi="Times New Roman" w:cs="Times New Roman"/>
          <w:b/>
          <w:bCs/>
          <w:color w:val="000000"/>
          <w:sz w:val="44"/>
          <w:szCs w:val="44"/>
          <w:lang w:val="ru-RU"/>
        </w:rPr>
        <w:t xml:space="preserve"> - 20</w:t>
      </w:r>
      <w:r w:rsidRPr="00E16A1C">
        <w:rPr>
          <w:rFonts w:ascii="Times New Roman" w:hAnsi="Times New Roman" w:cs="Times New Roman"/>
          <w:b/>
          <w:bCs/>
          <w:color w:val="000000"/>
          <w:sz w:val="44"/>
          <w:szCs w:val="44"/>
          <w:lang w:val="ru-RU"/>
        </w:rPr>
        <w:t>2</w:t>
      </w:r>
      <w:r w:rsidR="00E4365F" w:rsidRPr="00E16A1C">
        <w:rPr>
          <w:rFonts w:ascii="Times New Roman" w:hAnsi="Times New Roman" w:cs="Times New Roman"/>
          <w:b/>
          <w:bCs/>
          <w:color w:val="000000"/>
          <w:sz w:val="44"/>
          <w:szCs w:val="44"/>
          <w:lang w:val="ru-RU"/>
        </w:rPr>
        <w:t>6</w:t>
      </w:r>
      <w:r w:rsidRPr="00E16A1C">
        <w:rPr>
          <w:rFonts w:ascii="Times New Roman" w:hAnsi="Times New Roman" w:cs="Times New Roman"/>
          <w:b/>
          <w:bCs/>
          <w:color w:val="000000"/>
          <w:sz w:val="44"/>
          <w:szCs w:val="44"/>
          <w:lang w:val="ru-RU"/>
        </w:rPr>
        <w:t xml:space="preserve"> учебный год</w:t>
      </w:r>
    </w:p>
    <w:p w14:paraId="47E354D2" w14:textId="77777777" w:rsidR="00E4365F" w:rsidRPr="001E7779" w:rsidRDefault="00E4365F" w:rsidP="00E16A1C">
      <w:pPr>
        <w:spacing w:before="0" w:beforeAutospacing="0" w:after="0" w:afterAutospacing="0" w:line="276" w:lineRule="auto"/>
        <w:ind w:firstLine="426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78B69CF8" w14:textId="77777777" w:rsidR="00E16A1C" w:rsidRDefault="00E16A1C" w:rsidP="00E16A1C">
      <w:pPr>
        <w:spacing w:before="0" w:beforeAutospacing="0" w:after="0" w:afterAutospacing="0" w:line="276" w:lineRule="auto"/>
        <w:ind w:firstLine="42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AE355BC" w14:textId="77777777" w:rsidR="00E16A1C" w:rsidRDefault="00E16A1C" w:rsidP="00E16A1C">
      <w:pPr>
        <w:spacing w:before="0" w:beforeAutospacing="0" w:after="0" w:afterAutospacing="0" w:line="276" w:lineRule="auto"/>
        <w:ind w:firstLine="42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306D762" w14:textId="77777777" w:rsidR="00E16A1C" w:rsidRDefault="00E16A1C" w:rsidP="00E16A1C">
      <w:pPr>
        <w:spacing w:before="0" w:beforeAutospacing="0" w:after="0" w:afterAutospacing="0" w:line="276" w:lineRule="auto"/>
        <w:ind w:firstLine="42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F1005ED" w14:textId="77777777" w:rsidR="00E16A1C" w:rsidRDefault="00E16A1C" w:rsidP="00E16A1C">
      <w:pPr>
        <w:spacing w:before="0" w:beforeAutospacing="0" w:after="0" w:afterAutospacing="0" w:line="276" w:lineRule="auto"/>
        <w:ind w:firstLine="42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7ADEEB6" w14:textId="77777777" w:rsidR="00E16A1C" w:rsidRDefault="00E16A1C" w:rsidP="001E7779">
      <w:pPr>
        <w:spacing w:before="0" w:beforeAutospacing="0" w:after="0" w:afterAutospacing="0" w:line="276" w:lineRule="auto"/>
        <w:ind w:firstLine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E1DBB43" w14:textId="77777777" w:rsidR="00E16A1C" w:rsidRDefault="00E16A1C" w:rsidP="001E7779">
      <w:pPr>
        <w:spacing w:before="0" w:beforeAutospacing="0" w:after="0" w:afterAutospacing="0" w:line="276" w:lineRule="auto"/>
        <w:ind w:firstLine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912F5E2" w14:textId="77777777" w:rsidR="00E16A1C" w:rsidRDefault="00E16A1C" w:rsidP="001E7779">
      <w:pPr>
        <w:spacing w:before="0" w:beforeAutospacing="0" w:after="0" w:afterAutospacing="0" w:line="276" w:lineRule="auto"/>
        <w:ind w:firstLine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5CE9370" w14:textId="77777777" w:rsidR="00E16A1C" w:rsidRDefault="00E16A1C" w:rsidP="001E7779">
      <w:pPr>
        <w:spacing w:before="0" w:beforeAutospacing="0" w:after="0" w:afterAutospacing="0" w:line="276" w:lineRule="auto"/>
        <w:ind w:firstLine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7170F55" w14:textId="77777777" w:rsidR="00E16A1C" w:rsidRDefault="00E16A1C" w:rsidP="001E7779">
      <w:pPr>
        <w:spacing w:before="0" w:beforeAutospacing="0" w:after="0" w:afterAutospacing="0" w:line="276" w:lineRule="auto"/>
        <w:ind w:firstLine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5873045" w14:textId="77777777" w:rsidR="00E16A1C" w:rsidRDefault="00E16A1C" w:rsidP="001E7779">
      <w:pPr>
        <w:spacing w:before="0" w:beforeAutospacing="0" w:after="0" w:afterAutospacing="0" w:line="276" w:lineRule="auto"/>
        <w:ind w:firstLine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6205AAF" w14:textId="77777777" w:rsidR="00E16A1C" w:rsidRDefault="00E16A1C" w:rsidP="001E7779">
      <w:pPr>
        <w:spacing w:before="0" w:beforeAutospacing="0" w:after="0" w:afterAutospacing="0" w:line="276" w:lineRule="auto"/>
        <w:ind w:firstLine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A13A68C" w14:textId="77777777" w:rsidR="00E16A1C" w:rsidRDefault="00E16A1C" w:rsidP="001E7779">
      <w:pPr>
        <w:spacing w:before="0" w:beforeAutospacing="0" w:after="0" w:afterAutospacing="0" w:line="276" w:lineRule="auto"/>
        <w:ind w:firstLine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F30125B" w14:textId="77777777" w:rsidR="00E16A1C" w:rsidRDefault="00E16A1C" w:rsidP="00E16A1C">
      <w:pPr>
        <w:spacing w:before="0" w:beforeAutospacing="0" w:after="0" w:afterAutospacing="0" w:line="276" w:lineRule="auto"/>
        <w:ind w:firstLine="426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34C1639" w14:textId="4D463FD4" w:rsidR="00E16A1C" w:rsidRDefault="00E16A1C" w:rsidP="001619AD">
      <w:pPr>
        <w:tabs>
          <w:tab w:val="left" w:pos="5940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9C35D29" w14:textId="12CCEC75" w:rsidR="00E16A1C" w:rsidRPr="00E16A1C" w:rsidRDefault="00E16A1C" w:rsidP="00E16A1C">
      <w:pPr>
        <w:spacing w:before="0" w:beforeAutospacing="0" w:after="0" w:afterAutospacing="0" w:line="276" w:lineRule="auto"/>
        <w:ind w:firstLine="426"/>
        <w:jc w:val="right"/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</w:pPr>
      <w:r w:rsidRPr="00E16A1C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Социальный педагог</w:t>
      </w:r>
    </w:p>
    <w:p w14:paraId="7B209F79" w14:textId="699299A7" w:rsidR="00E16A1C" w:rsidRPr="001619AD" w:rsidRDefault="001619AD" w:rsidP="001619AD">
      <w:pPr>
        <w:spacing w:before="0" w:beforeAutospacing="0" w:after="0" w:afterAutospacing="0" w:line="276" w:lineRule="auto"/>
        <w:ind w:firstLine="426"/>
        <w:jc w:val="right"/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А.П.Бугулова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</w:p>
    <w:p w14:paraId="606AC8C8" w14:textId="77777777" w:rsidR="001619AD" w:rsidRDefault="001619AD" w:rsidP="001E7779">
      <w:pPr>
        <w:spacing w:before="0" w:beforeAutospacing="0" w:after="0" w:afterAutospacing="0" w:line="276" w:lineRule="auto"/>
        <w:ind w:firstLine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7420156" w14:textId="77777777" w:rsidR="001619AD" w:rsidRDefault="001619AD" w:rsidP="001E7779">
      <w:pPr>
        <w:spacing w:before="0" w:beforeAutospacing="0" w:after="0" w:afterAutospacing="0" w:line="276" w:lineRule="auto"/>
        <w:ind w:firstLine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DF1185F" w14:textId="77777777" w:rsidR="001619AD" w:rsidRDefault="001619AD" w:rsidP="001E7779">
      <w:pPr>
        <w:spacing w:before="0" w:beforeAutospacing="0" w:after="0" w:afterAutospacing="0" w:line="276" w:lineRule="auto"/>
        <w:ind w:firstLine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87D1C47" w14:textId="77777777" w:rsidR="001619AD" w:rsidRDefault="001619AD" w:rsidP="001E7779">
      <w:pPr>
        <w:spacing w:before="0" w:beforeAutospacing="0" w:after="0" w:afterAutospacing="0" w:line="276" w:lineRule="auto"/>
        <w:ind w:firstLine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C72CE65" w14:textId="77777777" w:rsidR="001619AD" w:rsidRDefault="001619AD" w:rsidP="001E7779">
      <w:pPr>
        <w:spacing w:before="0" w:beforeAutospacing="0" w:after="0" w:afterAutospacing="0" w:line="276" w:lineRule="auto"/>
        <w:ind w:firstLine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297DA7D" w14:textId="77777777" w:rsidR="001619AD" w:rsidRDefault="001619AD" w:rsidP="001E7779">
      <w:pPr>
        <w:spacing w:before="0" w:beforeAutospacing="0" w:after="0" w:afterAutospacing="0" w:line="276" w:lineRule="auto"/>
        <w:ind w:firstLine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49F8878" w14:textId="77777777" w:rsidR="001619AD" w:rsidRDefault="001619AD" w:rsidP="001E7779">
      <w:pPr>
        <w:spacing w:before="0" w:beforeAutospacing="0" w:after="0" w:afterAutospacing="0" w:line="276" w:lineRule="auto"/>
        <w:ind w:firstLine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90323B9" w14:textId="77777777" w:rsidR="001619AD" w:rsidRDefault="001619AD" w:rsidP="001E7779">
      <w:pPr>
        <w:spacing w:before="0" w:beforeAutospacing="0" w:after="0" w:afterAutospacing="0" w:line="276" w:lineRule="auto"/>
        <w:ind w:firstLine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D78DC3A" w14:textId="77777777" w:rsidR="001619AD" w:rsidRDefault="001619AD" w:rsidP="001E7779">
      <w:pPr>
        <w:spacing w:before="0" w:beforeAutospacing="0" w:after="0" w:afterAutospacing="0" w:line="276" w:lineRule="auto"/>
        <w:ind w:firstLine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648A93F" w14:textId="487E39B6" w:rsidR="00E256B2" w:rsidRPr="001E7779" w:rsidRDefault="007F0E90" w:rsidP="001E7779">
      <w:pPr>
        <w:spacing w:before="0" w:beforeAutospacing="0" w:after="0" w:afterAutospacing="0" w:line="276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E777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Нормативные правовые документы:</w:t>
      </w:r>
    </w:p>
    <w:p w14:paraId="5C91DA6F" w14:textId="77777777" w:rsidR="00E256B2" w:rsidRPr="001E7779" w:rsidRDefault="007F0E90" w:rsidP="001E7779">
      <w:pPr>
        <w:numPr>
          <w:ilvl w:val="0"/>
          <w:numId w:val="1"/>
        </w:numPr>
        <w:spacing w:before="0" w:beforeAutospacing="0" w:after="0" w:afterAutospacing="0" w:line="276" w:lineRule="auto"/>
        <w:ind w:left="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E777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Конвенция о правах ребенка (одобрена Генеральной Ассамблеей ООН 20.11.1989, вступила в силу для СССР 15.09.1990);</w:t>
      </w:r>
    </w:p>
    <w:p w14:paraId="6275BA99" w14:textId="77777777" w:rsidR="00E256B2" w:rsidRPr="001E7779" w:rsidRDefault="007F0E90" w:rsidP="001E7779">
      <w:pPr>
        <w:numPr>
          <w:ilvl w:val="0"/>
          <w:numId w:val="1"/>
        </w:numPr>
        <w:spacing w:before="0" w:beforeAutospacing="0" w:after="0" w:afterAutospacing="0" w:line="276" w:lineRule="auto"/>
        <w:ind w:left="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E777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Семейный кодекс Российской Федерации;</w:t>
      </w:r>
    </w:p>
    <w:p w14:paraId="59847D76" w14:textId="77777777" w:rsidR="00E256B2" w:rsidRPr="001E7779" w:rsidRDefault="007F0E90" w:rsidP="001E7779">
      <w:pPr>
        <w:numPr>
          <w:ilvl w:val="0"/>
          <w:numId w:val="1"/>
        </w:numPr>
        <w:spacing w:before="0" w:beforeAutospacing="0" w:after="0" w:afterAutospacing="0" w:line="276" w:lineRule="auto"/>
        <w:ind w:left="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E777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Федеральный закон от 24.07.1998 № 124-ФЗ «Об основных гарантиях прав ребенка в Российской Федерации»;</w:t>
      </w:r>
    </w:p>
    <w:p w14:paraId="4ACDF7B3" w14:textId="77777777" w:rsidR="00E256B2" w:rsidRPr="001E7779" w:rsidRDefault="007F0E90" w:rsidP="001E7779">
      <w:pPr>
        <w:numPr>
          <w:ilvl w:val="0"/>
          <w:numId w:val="1"/>
        </w:numPr>
        <w:spacing w:before="0" w:beforeAutospacing="0" w:after="0" w:afterAutospacing="0" w:line="276" w:lineRule="auto"/>
        <w:ind w:left="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E777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Федеральный закон от 28.06.1995 № 98-ФЗ «О государственной поддержке молодежных и детских общественных объединений»;</w:t>
      </w:r>
    </w:p>
    <w:p w14:paraId="5AA47414" w14:textId="77777777" w:rsidR="00E256B2" w:rsidRPr="001E7779" w:rsidRDefault="007F0E90" w:rsidP="001E7779">
      <w:pPr>
        <w:numPr>
          <w:ilvl w:val="0"/>
          <w:numId w:val="1"/>
        </w:numPr>
        <w:spacing w:before="0" w:beforeAutospacing="0" w:after="0" w:afterAutospacing="0" w:line="276" w:lineRule="auto"/>
        <w:ind w:left="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E777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Федеральный закон от 29.12.2012 № 273-ФЗ «Об образовании в Российской Федерации»;</w:t>
      </w:r>
    </w:p>
    <w:p w14:paraId="72060C3D" w14:textId="77777777" w:rsidR="00E256B2" w:rsidRPr="001E7779" w:rsidRDefault="007F0E90" w:rsidP="001E7779">
      <w:pPr>
        <w:numPr>
          <w:ilvl w:val="0"/>
          <w:numId w:val="1"/>
        </w:numPr>
        <w:spacing w:before="0" w:beforeAutospacing="0" w:after="0" w:afterAutospacing="0" w:line="276" w:lineRule="auto"/>
        <w:ind w:left="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E777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Концепция развития системы психолого-педагогической помощи в сфере общего образования и среднего профессионального образования в Российской Федерации на период до 2030 года;</w:t>
      </w:r>
    </w:p>
    <w:p w14:paraId="6D106C5B" w14:textId="77777777" w:rsidR="00E256B2" w:rsidRPr="001E7779" w:rsidRDefault="007F0E90" w:rsidP="001E7779">
      <w:pPr>
        <w:numPr>
          <w:ilvl w:val="0"/>
          <w:numId w:val="1"/>
        </w:numPr>
        <w:spacing w:before="0" w:beforeAutospacing="0" w:after="0" w:afterAutospacing="0" w:line="276" w:lineRule="auto"/>
        <w:ind w:left="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E777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Стратегия противодействия экстремизму в Российской Федерации до 2025 года, комплексный план противодействия идеологии терроризма в Российской Федерации на 2024-2028 годы;</w:t>
      </w:r>
    </w:p>
    <w:p w14:paraId="2A19C3FD" w14:textId="77777777" w:rsidR="00E256B2" w:rsidRPr="001E7779" w:rsidRDefault="007F0E90" w:rsidP="001E7779">
      <w:pPr>
        <w:numPr>
          <w:ilvl w:val="0"/>
          <w:numId w:val="1"/>
        </w:numPr>
        <w:spacing w:before="0" w:beforeAutospacing="0" w:after="0" w:afterAutospacing="0" w:line="276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E777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Комплекс мер до 2025 года по профилактике и противодействию жестокому обращению с пожилыми людьми, утв. Правительством РФ от 20.12.2022 № 15418п-П45.</w:t>
      </w:r>
    </w:p>
    <w:p w14:paraId="02D6CE5F" w14:textId="77777777" w:rsidR="001E7779" w:rsidRPr="001E7779" w:rsidRDefault="001E7779" w:rsidP="001E7779">
      <w:pPr>
        <w:spacing w:before="0" w:beforeAutospacing="0" w:after="0" w:afterAutospacing="0" w:line="276" w:lineRule="auto"/>
        <w:ind w:firstLine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9808E29" w14:textId="53872658" w:rsidR="00E256B2" w:rsidRPr="001E7779" w:rsidRDefault="007F0E90" w:rsidP="001E7779">
      <w:pPr>
        <w:spacing w:before="0" w:beforeAutospacing="0" w:after="0" w:afterAutospacing="0" w:line="276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E777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Локальные нормативные акты: </w:t>
      </w:r>
    </w:p>
    <w:p w14:paraId="13DA9F27" w14:textId="77777777" w:rsidR="00E256B2" w:rsidRPr="001E7779" w:rsidRDefault="007F0E90" w:rsidP="001E7779">
      <w:pPr>
        <w:numPr>
          <w:ilvl w:val="0"/>
          <w:numId w:val="2"/>
        </w:numPr>
        <w:spacing w:before="0" w:beforeAutospacing="0" w:after="0" w:afterAutospacing="0" w:line="276" w:lineRule="auto"/>
        <w:ind w:left="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E777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положение о Совете по профилактике правонарушений, преступности и безнадзорности учащихся;</w:t>
      </w:r>
    </w:p>
    <w:p w14:paraId="45184FFE" w14:textId="77777777" w:rsidR="00E256B2" w:rsidRPr="001E7779" w:rsidRDefault="007F0E90" w:rsidP="001E7779">
      <w:pPr>
        <w:numPr>
          <w:ilvl w:val="0"/>
          <w:numId w:val="2"/>
        </w:numPr>
        <w:spacing w:before="0" w:beforeAutospacing="0" w:after="0" w:afterAutospacing="0" w:line="276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E777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положение о внутришкольном учете.</w:t>
      </w:r>
    </w:p>
    <w:p w14:paraId="50C19F49" w14:textId="77777777" w:rsidR="00E256B2" w:rsidRPr="001E7779" w:rsidRDefault="007F0E90" w:rsidP="001E7779">
      <w:pPr>
        <w:spacing w:before="0" w:beforeAutospacing="0" w:after="0" w:afterAutospacing="0" w:line="276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E777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Цель: </w:t>
      </w:r>
      <w:r w:rsidRPr="001E777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благоприятной социальной обстановки для развития, саморазвития, социализации и социальной адаптации личности ребенка в обществе.</w:t>
      </w:r>
    </w:p>
    <w:p w14:paraId="2F088F75" w14:textId="77777777" w:rsidR="00E256B2" w:rsidRPr="001E7779" w:rsidRDefault="007F0E90" w:rsidP="001E7779">
      <w:pPr>
        <w:spacing w:before="0" w:beforeAutospacing="0" w:after="0" w:afterAutospacing="0" w:line="276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E777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Задачи: </w:t>
      </w:r>
    </w:p>
    <w:p w14:paraId="76745078" w14:textId="77777777" w:rsidR="00E256B2" w:rsidRPr="001E7779" w:rsidRDefault="007F0E90" w:rsidP="001E7779">
      <w:pPr>
        <w:numPr>
          <w:ilvl w:val="0"/>
          <w:numId w:val="3"/>
        </w:numPr>
        <w:spacing w:before="0" w:beforeAutospacing="0" w:after="0" w:afterAutospacing="0" w:line="276" w:lineRule="auto"/>
        <w:ind w:left="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E777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оказывать своевременную социальную помощь и поддержку обучающимся по устранению причин, негативно влияющих на учебу, поведение и посещаемость школьных занятий;</w:t>
      </w:r>
    </w:p>
    <w:p w14:paraId="67400B0B" w14:textId="77777777" w:rsidR="00E256B2" w:rsidRPr="001E7779" w:rsidRDefault="007F0E90" w:rsidP="001E7779">
      <w:pPr>
        <w:numPr>
          <w:ilvl w:val="0"/>
          <w:numId w:val="3"/>
        </w:numPr>
        <w:spacing w:before="0" w:beforeAutospacing="0" w:after="0" w:afterAutospacing="0" w:line="276" w:lineRule="auto"/>
        <w:ind w:left="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E777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оказывать своевременную социальную помощь и поддержку обучающимся, родители которых участвуют в СВО, погибли или стали ветеранами;</w:t>
      </w:r>
    </w:p>
    <w:p w14:paraId="1EF4A427" w14:textId="77777777" w:rsidR="00E256B2" w:rsidRPr="001E7779" w:rsidRDefault="007F0E90" w:rsidP="001E7779">
      <w:pPr>
        <w:numPr>
          <w:ilvl w:val="0"/>
          <w:numId w:val="3"/>
        </w:numPr>
        <w:spacing w:before="0" w:beforeAutospacing="0" w:after="0" w:afterAutospacing="0" w:line="276" w:lineRule="auto"/>
        <w:ind w:left="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E777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продолжить работу по своевременному выявлению педагогических проблем в семьях и их решению;</w:t>
      </w:r>
    </w:p>
    <w:p w14:paraId="2A4A2903" w14:textId="77777777" w:rsidR="00E256B2" w:rsidRPr="001E7779" w:rsidRDefault="007F0E90" w:rsidP="001E7779">
      <w:pPr>
        <w:numPr>
          <w:ilvl w:val="0"/>
          <w:numId w:val="3"/>
        </w:numPr>
        <w:spacing w:before="0" w:beforeAutospacing="0" w:after="0" w:afterAutospacing="0" w:line="276" w:lineRule="auto"/>
        <w:ind w:left="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E777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продолжить работу по профилактике и предупреждению правонарушений, жестокого обращения с пожилыми людьми, алкоголизма, наркомании среди обучающихся школы;</w:t>
      </w:r>
    </w:p>
    <w:p w14:paraId="7A141E72" w14:textId="77777777" w:rsidR="00E256B2" w:rsidRPr="001E7779" w:rsidRDefault="007F0E90" w:rsidP="001E7779">
      <w:pPr>
        <w:numPr>
          <w:ilvl w:val="0"/>
          <w:numId w:val="3"/>
        </w:numPr>
        <w:spacing w:before="0" w:beforeAutospacing="0" w:after="0" w:afterAutospacing="0" w:line="276" w:lineRule="auto"/>
        <w:ind w:left="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E777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продолжить формирование самосознания обучающихся через разнообразные мероприятия, в том числе и с приглашением специалистов правоохранительных органов, юристов, медицинских работников, психологов, инспекторов ПДН и КДН;</w:t>
      </w:r>
    </w:p>
    <w:p w14:paraId="70E0EAC1" w14:textId="77777777" w:rsidR="00E256B2" w:rsidRPr="001E7779" w:rsidRDefault="007F0E90" w:rsidP="001E7779">
      <w:pPr>
        <w:numPr>
          <w:ilvl w:val="0"/>
          <w:numId w:val="3"/>
        </w:numPr>
        <w:spacing w:before="0" w:beforeAutospacing="0" w:after="0" w:afterAutospacing="0" w:line="276" w:lineRule="auto"/>
        <w:ind w:left="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E777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продолжить совместную работу с классными руководителями, инспекторами ПДН и КДН, отделом социальной защиты населения, отделом опеки и попечительства; </w:t>
      </w:r>
    </w:p>
    <w:p w14:paraId="7F9AEB51" w14:textId="05B7C22C" w:rsidR="00E256B2" w:rsidRPr="001E7779" w:rsidRDefault="007F0E90" w:rsidP="001E7779">
      <w:pPr>
        <w:numPr>
          <w:ilvl w:val="0"/>
          <w:numId w:val="3"/>
        </w:numPr>
        <w:spacing w:before="0" w:beforeAutospacing="0" w:after="0" w:afterAutospacing="0" w:line="276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E777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организовывать, координировать и контролировать деятельность Совета профилактики школы.</w:t>
      </w:r>
    </w:p>
    <w:p w14:paraId="75A0B32D" w14:textId="77777777" w:rsidR="001E7779" w:rsidRPr="001E7779" w:rsidRDefault="001E7779" w:rsidP="001E7779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5479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62"/>
        <w:gridCol w:w="2033"/>
        <w:gridCol w:w="2630"/>
      </w:tblGrid>
      <w:tr w:rsidR="00E256B2" w:rsidRPr="001E7779" w14:paraId="16C76909" w14:textId="77777777" w:rsidTr="00E16A1C">
        <w:tc>
          <w:tcPr>
            <w:tcW w:w="5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427058" w14:textId="77777777" w:rsidR="00E256B2" w:rsidRPr="001E7779" w:rsidRDefault="007F0E90" w:rsidP="00E16A1C">
            <w:pPr>
              <w:spacing w:before="0" w:beforeAutospacing="0" w:after="0" w:afterAutospacing="0" w:line="276" w:lineRule="auto"/>
              <w:ind w:firstLine="426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DCCBCB" w14:textId="77777777" w:rsidR="00E256B2" w:rsidRPr="001E7779" w:rsidRDefault="007F0E90" w:rsidP="00E16A1C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Сроки проведения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82ECE9" w14:textId="77777777" w:rsidR="00E256B2" w:rsidRPr="001E7779" w:rsidRDefault="007F0E90" w:rsidP="00E16A1C">
            <w:pPr>
              <w:spacing w:before="0" w:beforeAutospacing="0" w:after="0" w:afterAutospacing="0" w:line="276" w:lineRule="auto"/>
              <w:ind w:firstLine="426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Ответственные</w:t>
            </w:r>
          </w:p>
        </w:tc>
      </w:tr>
      <w:tr w:rsidR="00E256B2" w:rsidRPr="001E7779" w14:paraId="76C08DF4" w14:textId="77777777" w:rsidTr="00E16A1C">
        <w:tc>
          <w:tcPr>
            <w:tcW w:w="99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152F32" w14:textId="77777777" w:rsidR="00E256B2" w:rsidRPr="001E7779" w:rsidRDefault="007F0E90" w:rsidP="00E16A1C">
            <w:pPr>
              <w:spacing w:before="0" w:beforeAutospacing="0" w:after="0" w:afterAutospacing="0" w:line="276" w:lineRule="auto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Организационная работа</w:t>
            </w:r>
          </w:p>
        </w:tc>
      </w:tr>
      <w:tr w:rsidR="00E256B2" w:rsidRPr="001E7779" w14:paraId="3B1E194B" w14:textId="77777777" w:rsidTr="00E16A1C">
        <w:tc>
          <w:tcPr>
            <w:tcW w:w="5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12CABE" w14:textId="328E32F4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работы за 202</w:t>
            </w:r>
            <w:r w:rsidR="002928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/2</w:t>
            </w:r>
            <w:r w:rsidR="002928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учебный год. Отчет о проделанной работе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F8B3A9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Июнь–август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115607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E256B2" w:rsidRPr="001E7779" w14:paraId="1CD6EE19" w14:textId="77777777" w:rsidTr="00E16A1C">
        <w:tc>
          <w:tcPr>
            <w:tcW w:w="5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BD286B" w14:textId="77B3C416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Подготовка плана работы на </w:t>
            </w:r>
            <w:r w:rsidR="006D5616"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2025/26 </w:t>
            </w: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C44000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D82381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E256B2" w:rsidRPr="001E7779" w14:paraId="79125BD9" w14:textId="77777777" w:rsidTr="00E16A1C">
        <w:tc>
          <w:tcPr>
            <w:tcW w:w="5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78ED93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Выявление обучающихся, не приступивших к занятиям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3F1EF5" w14:textId="4AA81558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 06.09.202</w:t>
            </w:r>
            <w:r w:rsidR="006D5616"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936EE6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социальный педагог</w:t>
            </w:r>
          </w:p>
        </w:tc>
      </w:tr>
      <w:tr w:rsidR="00E256B2" w:rsidRPr="001E7779" w14:paraId="0209B1E9" w14:textId="77777777" w:rsidTr="00E16A1C">
        <w:tc>
          <w:tcPr>
            <w:tcW w:w="5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5A7C0E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Корректировка социального паспорта школы и составление списка детей по социальному статусу:</w:t>
            </w:r>
          </w:p>
          <w:p w14:paraId="3A561867" w14:textId="77777777" w:rsidR="00E256B2" w:rsidRPr="001E7779" w:rsidRDefault="007F0E90" w:rsidP="001E7779">
            <w:pPr>
              <w:numPr>
                <w:ilvl w:val="0"/>
                <w:numId w:val="4"/>
              </w:numPr>
              <w:spacing w:before="0" w:beforeAutospacing="0" w:after="0" w:afterAutospacing="0" w:line="276" w:lineRule="auto"/>
              <w:ind w:left="0" w:firstLine="426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неполные семьи;</w:t>
            </w:r>
          </w:p>
          <w:p w14:paraId="13F2EFCD" w14:textId="77777777" w:rsidR="00E256B2" w:rsidRPr="001E7779" w:rsidRDefault="007F0E90" w:rsidP="001E7779">
            <w:pPr>
              <w:numPr>
                <w:ilvl w:val="0"/>
                <w:numId w:val="4"/>
              </w:numPr>
              <w:spacing w:before="0" w:beforeAutospacing="0" w:after="0" w:afterAutospacing="0" w:line="276" w:lineRule="auto"/>
              <w:ind w:left="0" w:firstLine="426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многодетные семьи;</w:t>
            </w:r>
          </w:p>
          <w:p w14:paraId="69E650C7" w14:textId="77777777" w:rsidR="00E256B2" w:rsidRPr="001E7779" w:rsidRDefault="007F0E90" w:rsidP="001E7779">
            <w:pPr>
              <w:numPr>
                <w:ilvl w:val="0"/>
                <w:numId w:val="4"/>
              </w:numPr>
              <w:spacing w:before="0" w:beforeAutospacing="0" w:after="0" w:afterAutospacing="0" w:line="276" w:lineRule="auto"/>
              <w:ind w:left="0" w:firstLine="426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малообеспеченные семьи;</w:t>
            </w:r>
          </w:p>
          <w:p w14:paraId="43B5E32B" w14:textId="77777777" w:rsidR="00E256B2" w:rsidRPr="001E7779" w:rsidRDefault="007F0E90" w:rsidP="001E7779">
            <w:pPr>
              <w:numPr>
                <w:ilvl w:val="0"/>
                <w:numId w:val="4"/>
              </w:numPr>
              <w:spacing w:before="0" w:beforeAutospacing="0" w:after="0" w:afterAutospacing="0" w:line="276" w:lineRule="auto"/>
              <w:ind w:left="0"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меблагополучные</w:t>
            </w:r>
            <w:proofErr w:type="spellEnd"/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семьи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D8D2A5" w14:textId="2F9C0DF4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 23.09.202</w:t>
            </w:r>
            <w:r w:rsidR="006D5616"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15DE9B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E256B2" w:rsidRPr="001E7779" w14:paraId="46407F6E" w14:textId="77777777" w:rsidTr="00E16A1C">
        <w:tc>
          <w:tcPr>
            <w:tcW w:w="5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FAE3B4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Акция «Помоги собраться в школу»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FE42BD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532F0B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Администрация школы, социальный педагог</w:t>
            </w:r>
          </w:p>
        </w:tc>
      </w:tr>
      <w:tr w:rsidR="00E256B2" w:rsidRPr="001E7779" w14:paraId="172664D7" w14:textId="77777777" w:rsidTr="00E16A1C">
        <w:tc>
          <w:tcPr>
            <w:tcW w:w="5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656EE9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Сбор сведений о занятости обучающихся во внеурочное время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5CB337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Сентябрь–январь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542543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социальный педагог</w:t>
            </w:r>
          </w:p>
        </w:tc>
      </w:tr>
      <w:tr w:rsidR="00E256B2" w:rsidRPr="001E7779" w14:paraId="68F52F5F" w14:textId="77777777" w:rsidTr="00E16A1C">
        <w:tc>
          <w:tcPr>
            <w:tcW w:w="5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F75C5B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и участие в конференциях, семинарах, консультациях, совещаниях и педагогических советах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9ED724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B04FE0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E256B2" w:rsidRPr="001E7779" w14:paraId="67DAC22C" w14:textId="77777777" w:rsidTr="00E16A1C">
        <w:tc>
          <w:tcPr>
            <w:tcW w:w="5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27380A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конкретными обучающимися по запросам учителей, родителей, ПДН и КДН, Управления образования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9D9A04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2A891B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E256B2" w:rsidRPr="001E7779" w14:paraId="3D8A9416" w14:textId="77777777" w:rsidTr="00E16A1C">
        <w:tc>
          <w:tcPr>
            <w:tcW w:w="5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580B5E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статистических отчетов по неблагополучным семьям, обучающимся группы риска, опекаемым детям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B8F8E1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30A083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E256B2" w:rsidRPr="001E7779" w14:paraId="0E340358" w14:textId="77777777" w:rsidTr="00E16A1C">
        <w:tc>
          <w:tcPr>
            <w:tcW w:w="5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5FE94F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Выявление обучающихся, склонных к нарушениям правил поведения в школе и общественных местах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8642F4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C380E0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социальный педагог</w:t>
            </w:r>
          </w:p>
        </w:tc>
      </w:tr>
      <w:tr w:rsidR="00E256B2" w:rsidRPr="001E7779" w14:paraId="1D0C3C4A" w14:textId="77777777" w:rsidTr="00E16A1C">
        <w:tc>
          <w:tcPr>
            <w:tcW w:w="5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710502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Выявление обучающихся, имеющих пробелы в обучении, систематически или эпизодически не посещающих школу без уважительных причин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DA06DB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45AD0A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социальный педагог</w:t>
            </w:r>
          </w:p>
        </w:tc>
      </w:tr>
      <w:tr w:rsidR="00E256B2" w:rsidRPr="001E7779" w14:paraId="078667D3" w14:textId="77777777" w:rsidTr="00E16A1C">
        <w:tc>
          <w:tcPr>
            <w:tcW w:w="5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71ACAF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Выявление семей, создающих неблагополучные условия для жизни и учебы детей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FAB28F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A0CA86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социальный педагог</w:t>
            </w:r>
          </w:p>
        </w:tc>
      </w:tr>
      <w:tr w:rsidR="00E256B2" w:rsidRPr="001E7779" w14:paraId="27E7320A" w14:textId="77777777" w:rsidTr="00E16A1C">
        <w:tc>
          <w:tcPr>
            <w:tcW w:w="5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49C7C5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Выявление многодетных и социально незащищенных семей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819A4D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092543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социальный педагог</w:t>
            </w:r>
          </w:p>
        </w:tc>
      </w:tr>
      <w:tr w:rsidR="00E256B2" w:rsidRPr="001E7779" w14:paraId="2F8BCB32" w14:textId="77777777" w:rsidTr="00E16A1C">
        <w:tc>
          <w:tcPr>
            <w:tcW w:w="5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777409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Выявление семей с детьми-инвалидами, с детьми, нуждающимися в психолого-медико-педагогической помощи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AB6545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58E667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социальный педагог</w:t>
            </w:r>
          </w:p>
        </w:tc>
      </w:tr>
      <w:tr w:rsidR="00E256B2" w:rsidRPr="001E7779" w14:paraId="4333273F" w14:textId="77777777" w:rsidTr="00E16A1C">
        <w:tc>
          <w:tcPr>
            <w:tcW w:w="5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FF0579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Выявление обучающихся, родители которых участвуют в СВО, погибли или стали ветеранами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81B14B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7B8F3E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социальный педагог</w:t>
            </w:r>
          </w:p>
        </w:tc>
      </w:tr>
      <w:tr w:rsidR="00E256B2" w:rsidRPr="001E7779" w14:paraId="5E0F770D" w14:textId="77777777" w:rsidTr="00E16A1C">
        <w:tc>
          <w:tcPr>
            <w:tcW w:w="5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75811E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Выявление обучающихся, склонных к проявлению вредных зависимостей от табака, алкоголя, наркотиков и ПАВ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E71E95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8D2D4B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социальный педагог</w:t>
            </w:r>
          </w:p>
        </w:tc>
      </w:tr>
      <w:tr w:rsidR="00E256B2" w:rsidRPr="001E7779" w14:paraId="2735E7FA" w14:textId="77777777" w:rsidTr="00E16A1C">
        <w:tc>
          <w:tcPr>
            <w:tcW w:w="5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5721A4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Выявление обучающихся, склонных к суицидальному поведению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B243FB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E6BEE3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социальный педагог</w:t>
            </w:r>
          </w:p>
        </w:tc>
      </w:tr>
      <w:tr w:rsidR="00E256B2" w:rsidRPr="001E7779" w14:paraId="17B84D76" w14:textId="77777777" w:rsidTr="00E16A1C">
        <w:tc>
          <w:tcPr>
            <w:tcW w:w="5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112FAB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Выявление обучающихся, причисляющих себя к неформальным молодежным организациям, пропагандирующим идеологию экстремизма и терроризма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5EA8C2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7CFB10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социальный педагог</w:t>
            </w:r>
          </w:p>
        </w:tc>
      </w:tr>
      <w:tr w:rsidR="00E256B2" w:rsidRPr="001E7779" w14:paraId="0A772594" w14:textId="77777777" w:rsidTr="00E16A1C">
        <w:tc>
          <w:tcPr>
            <w:tcW w:w="5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8067A2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Выявление обучающихся, склонных к правонарушениям, жестокому обращению с пожилыми людьми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147B6F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D0130A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социальный педагог</w:t>
            </w:r>
          </w:p>
        </w:tc>
      </w:tr>
      <w:tr w:rsidR="00E256B2" w:rsidRPr="001E7779" w14:paraId="7EB29B03" w14:textId="77777777" w:rsidTr="00E16A1C">
        <w:tc>
          <w:tcPr>
            <w:tcW w:w="5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E9420F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Выявление условий и факторов, провоцирующих отклонения в поведении обучающихся группы риска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980221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968D2B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социальный педагог</w:t>
            </w:r>
          </w:p>
        </w:tc>
      </w:tr>
      <w:tr w:rsidR="00E256B2" w:rsidRPr="001E7779" w14:paraId="768190FD" w14:textId="77777777" w:rsidTr="00E16A1C">
        <w:tc>
          <w:tcPr>
            <w:tcW w:w="5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F1AD9D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Участие в заседаниях ПДН и КДН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9E2CAF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мере необходимости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252ECF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E256B2" w:rsidRPr="001E7779" w14:paraId="336893F0" w14:textId="77777777" w:rsidTr="00E16A1C">
        <w:tc>
          <w:tcPr>
            <w:tcW w:w="5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A43949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Выступление на заседаниях управляющего совета, родительского комитета школы или классов, классных часах, общешкольных мероприятиях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369DA2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запросу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4A09DA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E256B2" w:rsidRPr="001E7779" w14:paraId="62FAE1C9" w14:textId="77777777" w:rsidTr="00E16A1C">
        <w:tc>
          <w:tcPr>
            <w:tcW w:w="5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002A51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Взаимодействие с социальными службами по </w:t>
            </w: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принятию своевременных мер по социальной защите семей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643C44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 запросу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68EA8C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Социальный </w:t>
            </w: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</w:t>
            </w:r>
          </w:p>
        </w:tc>
      </w:tr>
      <w:tr w:rsidR="00E256B2" w:rsidRPr="006935E9" w14:paraId="7BC46674" w14:textId="77777777" w:rsidTr="00E16A1C">
        <w:tc>
          <w:tcPr>
            <w:tcW w:w="99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08DAF2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Работа с обучающимися, состоящими на внутришкольном учете и учете в ПДН, КДН</w:t>
            </w:r>
          </w:p>
        </w:tc>
      </w:tr>
      <w:tr w:rsidR="00E256B2" w:rsidRPr="001E7779" w14:paraId="658E055D" w14:textId="77777777" w:rsidTr="00E16A1C">
        <w:tc>
          <w:tcPr>
            <w:tcW w:w="5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9B69C0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за посещением уроков обучающимися, состоящими на внутришкольном учете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34BD19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473376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E256B2" w:rsidRPr="001E7779" w14:paraId="117B15D2" w14:textId="77777777" w:rsidTr="00E16A1C">
        <w:tc>
          <w:tcPr>
            <w:tcW w:w="5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70B647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Уточнение списков следующих категорий обучающихся:</w:t>
            </w:r>
          </w:p>
          <w:p w14:paraId="430D6E13" w14:textId="77777777" w:rsidR="00E256B2" w:rsidRPr="001E7779" w:rsidRDefault="007F0E90" w:rsidP="001E7779">
            <w:pPr>
              <w:numPr>
                <w:ilvl w:val="0"/>
                <w:numId w:val="5"/>
              </w:numPr>
              <w:spacing w:before="0" w:beforeAutospacing="0" w:after="0" w:afterAutospacing="0" w:line="276" w:lineRule="auto"/>
              <w:ind w:left="0" w:firstLine="426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уклоняющихся от учебы в возрасте от 6 до 15 лет;</w:t>
            </w:r>
          </w:p>
          <w:p w14:paraId="7544B627" w14:textId="77777777" w:rsidR="00E256B2" w:rsidRPr="001E7779" w:rsidRDefault="007F0E90" w:rsidP="001E7779">
            <w:pPr>
              <w:numPr>
                <w:ilvl w:val="0"/>
                <w:numId w:val="5"/>
              </w:numPr>
              <w:spacing w:before="0" w:beforeAutospacing="0" w:after="0" w:afterAutospacing="0" w:line="276" w:lineRule="auto"/>
              <w:ind w:left="0" w:firstLine="426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подростков, находящихся в социально опасном положении;</w:t>
            </w:r>
          </w:p>
          <w:p w14:paraId="680CDB8B" w14:textId="77777777" w:rsidR="00E256B2" w:rsidRPr="001E7779" w:rsidRDefault="007F0E90" w:rsidP="001E7779">
            <w:pPr>
              <w:numPr>
                <w:ilvl w:val="0"/>
                <w:numId w:val="5"/>
              </w:numPr>
              <w:spacing w:before="0" w:beforeAutospacing="0" w:after="0" w:afterAutospacing="0" w:line="276" w:lineRule="auto"/>
              <w:ind w:left="0" w:firstLine="426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состоящих на внутришкольном учете;</w:t>
            </w:r>
          </w:p>
          <w:p w14:paraId="504F5A8E" w14:textId="77777777" w:rsidR="00E256B2" w:rsidRPr="001E7779" w:rsidRDefault="007F0E90" w:rsidP="001E7779">
            <w:pPr>
              <w:numPr>
                <w:ilvl w:val="0"/>
                <w:numId w:val="5"/>
              </w:numPr>
              <w:spacing w:before="0" w:beforeAutospacing="0" w:after="0" w:afterAutospacing="0" w:line="276" w:lineRule="auto"/>
              <w:ind w:left="0" w:firstLine="426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состоящих на учете в КДН;</w:t>
            </w:r>
          </w:p>
          <w:p w14:paraId="0F51EB7B" w14:textId="77777777" w:rsidR="00E256B2" w:rsidRPr="001E7779" w:rsidRDefault="007F0E90" w:rsidP="001E7779">
            <w:pPr>
              <w:numPr>
                <w:ilvl w:val="0"/>
                <w:numId w:val="5"/>
              </w:numPr>
              <w:spacing w:before="0" w:beforeAutospacing="0" w:after="0" w:afterAutospacing="0" w:line="276" w:lineRule="auto"/>
              <w:ind w:left="0"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состоящих на учете в ПДН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C384C1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Сентябрь, январь, май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C8CD5B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E256B2" w:rsidRPr="006935E9" w14:paraId="6A0BF069" w14:textId="77777777" w:rsidTr="00E16A1C">
        <w:tc>
          <w:tcPr>
            <w:tcW w:w="5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00D336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Постановка на учет трудновоспитуемых обучающихся:</w:t>
            </w:r>
          </w:p>
          <w:p w14:paraId="4CB381C1" w14:textId="77777777" w:rsidR="00E256B2" w:rsidRPr="001E7779" w:rsidRDefault="007F0E90" w:rsidP="001E7779">
            <w:pPr>
              <w:numPr>
                <w:ilvl w:val="0"/>
                <w:numId w:val="6"/>
              </w:numPr>
              <w:spacing w:before="0" w:beforeAutospacing="0" w:after="0" w:afterAutospacing="0" w:line="276" w:lineRule="auto"/>
              <w:ind w:left="0" w:firstLine="426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сбор данных, собеседования с классными руководителями, педагогами-предметниками; </w:t>
            </w:r>
          </w:p>
          <w:p w14:paraId="1D85995D" w14:textId="77777777" w:rsidR="00E256B2" w:rsidRPr="001E7779" w:rsidRDefault="007F0E90" w:rsidP="001E7779">
            <w:pPr>
              <w:numPr>
                <w:ilvl w:val="0"/>
                <w:numId w:val="6"/>
              </w:numPr>
              <w:spacing w:before="0" w:beforeAutospacing="0" w:after="0" w:afterAutospacing="0" w:line="276" w:lineRule="auto"/>
              <w:ind w:left="0"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сбор характеристик на обучающихся группы риска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594CDE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E6B072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педагог, инспектор ПДН или КДН, классные руководители</w:t>
            </w:r>
          </w:p>
        </w:tc>
      </w:tr>
      <w:tr w:rsidR="00E256B2" w:rsidRPr="001E7779" w14:paraId="09596145" w14:textId="77777777" w:rsidTr="00E16A1C">
        <w:tc>
          <w:tcPr>
            <w:tcW w:w="5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12D4AB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Информирование родителей о постановке их детей на внутришкольный учет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758CDF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AA1E4E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E256B2" w:rsidRPr="001E7779" w14:paraId="6B939401" w14:textId="77777777" w:rsidTr="00E16A1C">
        <w:tc>
          <w:tcPr>
            <w:tcW w:w="5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F539C1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заседаний Совета профилактики школы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B588F8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543C20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E256B2" w:rsidRPr="001E7779" w14:paraId="36A510D9" w14:textId="77777777" w:rsidTr="00E16A1C">
        <w:tc>
          <w:tcPr>
            <w:tcW w:w="5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A1D849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Профилактическая работа с обучающимся, состоящими на внутришкольном учете: определение учебной мотивации, выявление проблем в общении с родителями, одноклассниками и учителями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F32DFB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37B846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E256B2" w:rsidRPr="001E7779" w14:paraId="3341F92A" w14:textId="77777777" w:rsidTr="00E16A1C">
        <w:tc>
          <w:tcPr>
            <w:tcW w:w="5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84303E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Индивидуальная работа с обучающимися, состоящими на учете, и их родителями по возникающим трудным ситуациям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3BAB70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2CDDB2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педагог, классные руководители</w:t>
            </w:r>
          </w:p>
        </w:tc>
      </w:tr>
      <w:tr w:rsidR="00E256B2" w:rsidRPr="001E7779" w14:paraId="24CBAF62" w14:textId="77777777" w:rsidTr="00E16A1C">
        <w:tc>
          <w:tcPr>
            <w:tcW w:w="5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0091B5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Посещение на дому семей трудновоспитуемых обучающихся, беседы с родителями с целью установления причин отклоняющегося поведения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E2913E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EAABBF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педагог, классные руководители</w:t>
            </w:r>
          </w:p>
        </w:tc>
      </w:tr>
      <w:tr w:rsidR="00E256B2" w:rsidRPr="006935E9" w14:paraId="20FF5F86" w14:textId="77777777" w:rsidTr="00E16A1C">
        <w:tc>
          <w:tcPr>
            <w:tcW w:w="5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1409DC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Посещение уроков по тем предметам, где возникают проблемные ситуации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CB0CCB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B6B9B6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Социальный педагог, заместитель </w:t>
            </w: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директора по ВР</w:t>
            </w:r>
          </w:p>
        </w:tc>
      </w:tr>
      <w:tr w:rsidR="00E256B2" w:rsidRPr="006935E9" w14:paraId="03ADEA89" w14:textId="77777777" w:rsidTr="00E16A1C">
        <w:tc>
          <w:tcPr>
            <w:tcW w:w="5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005A72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Привлечение обучающихся группы риска и состоящих на учете к занятиям дополнительного образования, участию в классных и общешкольных мероприятиях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9A74D3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8078FA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педагог, заместитель директора по ВР, классные руководители</w:t>
            </w:r>
          </w:p>
        </w:tc>
      </w:tr>
      <w:tr w:rsidR="00E256B2" w:rsidRPr="006935E9" w14:paraId="65ABD49C" w14:textId="77777777" w:rsidTr="00E16A1C">
        <w:tc>
          <w:tcPr>
            <w:tcW w:w="99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12FE20" w14:textId="77777777" w:rsidR="00E256B2" w:rsidRPr="001E7779" w:rsidRDefault="007F0E90" w:rsidP="00E16A1C">
            <w:pPr>
              <w:spacing w:before="0" w:beforeAutospacing="0" w:after="0" w:afterAutospacing="0" w:line="276" w:lineRule="auto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 с обучающимися с ОВЗ и опекаемыми обучающимися</w:t>
            </w:r>
          </w:p>
        </w:tc>
      </w:tr>
      <w:tr w:rsidR="00E256B2" w:rsidRPr="001E7779" w14:paraId="3AAF1153" w14:textId="77777777" w:rsidTr="00E16A1C">
        <w:tc>
          <w:tcPr>
            <w:tcW w:w="5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0858DA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Уточнение списков:</w:t>
            </w:r>
          </w:p>
          <w:p w14:paraId="37455BD8" w14:textId="77777777" w:rsidR="00E256B2" w:rsidRPr="001E7779" w:rsidRDefault="007F0E90" w:rsidP="001E7779">
            <w:pPr>
              <w:numPr>
                <w:ilvl w:val="0"/>
                <w:numId w:val="7"/>
              </w:numPr>
              <w:spacing w:before="0" w:beforeAutospacing="0" w:after="0" w:afterAutospacing="0" w:line="276" w:lineRule="auto"/>
              <w:ind w:left="0" w:firstLine="426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детей с ОВЗ, детей-инвалидов;</w:t>
            </w:r>
          </w:p>
          <w:p w14:paraId="7AE12D3B" w14:textId="77777777" w:rsidR="00E256B2" w:rsidRPr="001E7779" w:rsidRDefault="007F0E90" w:rsidP="001E7779">
            <w:pPr>
              <w:numPr>
                <w:ilvl w:val="0"/>
                <w:numId w:val="7"/>
              </w:numPr>
              <w:spacing w:before="0" w:beforeAutospacing="0" w:after="0" w:afterAutospacing="0" w:line="276" w:lineRule="auto"/>
              <w:ind w:left="0"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детей, находящихся под опекой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912061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Август, сентябрь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93EB19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E256B2" w:rsidRPr="001E7779" w14:paraId="50027CDD" w14:textId="77777777" w:rsidTr="00E16A1C">
        <w:tc>
          <w:tcPr>
            <w:tcW w:w="5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385EB6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Вовлечение обучающихся с ОВЗ, опекаемых детей в объединения дополнительного образования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9669D9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677BBA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E256B2" w:rsidRPr="001E7779" w14:paraId="1573773C" w14:textId="77777777" w:rsidTr="00E16A1C">
        <w:tc>
          <w:tcPr>
            <w:tcW w:w="5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7D1284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за обучением и посещаемостью учебных занятий детьми с ОВЗ, опекаемыми детьми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3BF877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B7D502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педагог, классные руководители</w:t>
            </w:r>
          </w:p>
        </w:tc>
      </w:tr>
      <w:tr w:rsidR="00E256B2" w:rsidRPr="001E7779" w14:paraId="4CD9ECA3" w14:textId="77777777" w:rsidTr="00E16A1C">
        <w:tc>
          <w:tcPr>
            <w:tcW w:w="5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B1F38B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Посещение на дому обучающихся с ОВЗ, опекаемых детей с целью изучения условий проживания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D8DE8F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DEDD3B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педагог, классные руководители</w:t>
            </w:r>
          </w:p>
        </w:tc>
      </w:tr>
      <w:tr w:rsidR="00E256B2" w:rsidRPr="001E7779" w14:paraId="5762AEB0" w14:textId="77777777" w:rsidTr="00E16A1C">
        <w:tc>
          <w:tcPr>
            <w:tcW w:w="5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57F8A3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Предоставление сведений по обучающимся с ОВЗ, находящимся под опекой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EA73BC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запросу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66CA10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E256B2" w:rsidRPr="001E7779" w14:paraId="5899BB1D" w14:textId="77777777" w:rsidTr="00E16A1C">
        <w:tc>
          <w:tcPr>
            <w:tcW w:w="5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D47ED5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Оказание адресной социальной помощи семьям обучающихся с ОВЗ и семьям опекаемых детей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12BCF9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мере необходимости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E85F37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Администрация школы, социальный педагог</w:t>
            </w:r>
          </w:p>
        </w:tc>
      </w:tr>
      <w:tr w:rsidR="00E256B2" w:rsidRPr="001E7779" w14:paraId="1FA74954" w14:textId="77777777" w:rsidTr="00E16A1C">
        <w:tc>
          <w:tcPr>
            <w:tcW w:w="99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292619" w14:textId="77777777" w:rsidR="00E256B2" w:rsidRPr="001E7779" w:rsidRDefault="007F0E90" w:rsidP="00E16A1C">
            <w:pPr>
              <w:spacing w:before="0" w:beforeAutospacing="0" w:after="0" w:afterAutospacing="0" w:line="276" w:lineRule="auto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 с родителями</w:t>
            </w:r>
          </w:p>
        </w:tc>
      </w:tr>
      <w:tr w:rsidR="00E256B2" w:rsidRPr="001E7779" w14:paraId="0BC1BA5C" w14:textId="77777777" w:rsidTr="00E16A1C">
        <w:tc>
          <w:tcPr>
            <w:tcW w:w="5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B4D07D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профилактических бесед с родителями, уклоняющимися от воспитания детей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AF355D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Ежемесячно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9EDE45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Инспектор ПДН, социальный педагог</w:t>
            </w:r>
          </w:p>
        </w:tc>
      </w:tr>
      <w:tr w:rsidR="00E256B2" w:rsidRPr="001E7779" w14:paraId="6AAB9297" w14:textId="77777777" w:rsidTr="00E16A1C">
        <w:tc>
          <w:tcPr>
            <w:tcW w:w="5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17253A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Посещение на дому семей, дети из которых состоят на внутришкольном учете или учете в КДН, ПДН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FBF8AF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 реже одного раза в четверть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8050E1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педагог, классные руководители</w:t>
            </w:r>
          </w:p>
        </w:tc>
      </w:tr>
      <w:tr w:rsidR="00E256B2" w:rsidRPr="006935E9" w14:paraId="734D82B9" w14:textId="77777777" w:rsidTr="00E16A1C">
        <w:tc>
          <w:tcPr>
            <w:tcW w:w="5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23964D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бесед с родителями трудновоспитуемых обучающихся, обучающихся, состоящих на учете, в рамках заседаний Совета профилактики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49F3F2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Один раз в четверть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205AF1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педагог, педагог-психолог, заместитель директора по ВР, классные руководители</w:t>
            </w:r>
          </w:p>
        </w:tc>
      </w:tr>
      <w:tr w:rsidR="00E256B2" w:rsidRPr="001E7779" w14:paraId="40C06E97" w14:textId="77777777" w:rsidTr="00E16A1C">
        <w:tc>
          <w:tcPr>
            <w:tcW w:w="5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9CF5BB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Сбор документов от родителей, чьи дети относятся к льготным категориям граждан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8BF0F5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A7C1BD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E256B2" w:rsidRPr="001E7779" w14:paraId="1BE33FDA" w14:textId="77777777" w:rsidTr="00E16A1C">
        <w:tc>
          <w:tcPr>
            <w:tcW w:w="5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5F6528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Профилактические индивидуальные беседы с родителями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B88241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69BF78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E256B2" w:rsidRPr="001E7779" w14:paraId="618F0A60" w14:textId="77777777" w:rsidTr="00E16A1C">
        <w:tc>
          <w:tcPr>
            <w:tcW w:w="99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269782" w14:textId="77777777" w:rsidR="00E256B2" w:rsidRPr="001E7779" w:rsidRDefault="007F0E90" w:rsidP="00E16A1C">
            <w:pPr>
              <w:spacing w:before="0" w:beforeAutospacing="0" w:after="0" w:afterAutospacing="0" w:line="276" w:lineRule="auto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 с классными руководителями</w:t>
            </w:r>
          </w:p>
        </w:tc>
      </w:tr>
      <w:tr w:rsidR="00E256B2" w:rsidRPr="001E7779" w14:paraId="7F2A38F8" w14:textId="77777777" w:rsidTr="00E16A1C">
        <w:tc>
          <w:tcPr>
            <w:tcW w:w="5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8DEEE6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Индивидуальные консультации по возникающим проблемам с обучающимися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12C838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Еженедельно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97DDF2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E256B2" w:rsidRPr="001E7779" w14:paraId="6E4E3CB2" w14:textId="77777777" w:rsidTr="00E16A1C">
        <w:tc>
          <w:tcPr>
            <w:tcW w:w="5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D87ACE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списков обучающихся по классам по занятости в каникулы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EBFC4A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Последняя неделя четверти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3A7959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педагог, классные руководители</w:t>
            </w:r>
          </w:p>
        </w:tc>
      </w:tr>
      <w:tr w:rsidR="00E256B2" w:rsidRPr="001E7779" w14:paraId="1BDD85A3" w14:textId="77777777" w:rsidTr="00E16A1C">
        <w:tc>
          <w:tcPr>
            <w:tcW w:w="5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7B720C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Совместная работа с обучающимися группы риска, состоящими на внутришкольном учете или учете в КДН, ПДН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D31A16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9CB521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педагог, классные руководители</w:t>
            </w:r>
          </w:p>
        </w:tc>
      </w:tr>
      <w:tr w:rsidR="00E256B2" w:rsidRPr="001E7779" w14:paraId="6C0CD05A" w14:textId="77777777" w:rsidTr="00E16A1C">
        <w:tc>
          <w:tcPr>
            <w:tcW w:w="5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5C7F1B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Совместная работа с обучающимися из малообеспеченных и неблагополучных семей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84EDD3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A48847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педагог, классные руководители</w:t>
            </w:r>
          </w:p>
        </w:tc>
      </w:tr>
      <w:tr w:rsidR="00E256B2" w:rsidRPr="001E7779" w14:paraId="3E9DDCF1" w14:textId="77777777" w:rsidTr="00E16A1C">
        <w:tc>
          <w:tcPr>
            <w:tcW w:w="5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A1EE41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Совместная работа с обучающимися, находящимися под опекой, обучающимися с ОВЗ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3DFA45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B70DEC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педагог, классные руководители</w:t>
            </w:r>
          </w:p>
        </w:tc>
      </w:tr>
      <w:tr w:rsidR="00E256B2" w:rsidRPr="001E7779" w14:paraId="26547109" w14:textId="77777777" w:rsidTr="00E16A1C">
        <w:tc>
          <w:tcPr>
            <w:tcW w:w="5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31EAF5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Совместное посещение семей с целью изучения социально-бытовых условий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0F97F1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44B159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педагог, классные руководители</w:t>
            </w:r>
          </w:p>
        </w:tc>
      </w:tr>
      <w:tr w:rsidR="00E256B2" w:rsidRPr="001E7779" w14:paraId="44816885" w14:textId="77777777" w:rsidTr="00E16A1C">
        <w:tc>
          <w:tcPr>
            <w:tcW w:w="99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B1CFE5" w14:textId="77777777" w:rsidR="00E256B2" w:rsidRPr="001E7779" w:rsidRDefault="007F0E90" w:rsidP="00E16A1C">
            <w:pPr>
              <w:spacing w:before="0" w:beforeAutospacing="0" w:after="0" w:afterAutospacing="0" w:line="276" w:lineRule="auto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Взаимодействие с ПДН, КДН</w:t>
            </w:r>
          </w:p>
        </w:tc>
      </w:tr>
      <w:tr w:rsidR="00E256B2" w:rsidRPr="006935E9" w14:paraId="3FBD12E4" w14:textId="77777777" w:rsidTr="00E16A1C">
        <w:tc>
          <w:tcPr>
            <w:tcW w:w="5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939879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Совместное проведение индивидуальных и групповых бесед с обучающимися с целью профилактики правонарушений и преступлений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4D31D9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 реже одного раза в четверть, чаще – по запросу школы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7E2E24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Инспектор ПДН или КДН, социальный педагог</w:t>
            </w:r>
          </w:p>
        </w:tc>
      </w:tr>
      <w:tr w:rsidR="00E256B2" w:rsidRPr="006935E9" w14:paraId="299FA35C" w14:textId="77777777" w:rsidTr="00E16A1C">
        <w:tc>
          <w:tcPr>
            <w:tcW w:w="5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8A7963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Совместное проведение классных и общешкольных родительских собраний с целью профилактики правонарушений и преступлений, жестокого обращения с пожилыми людьми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5FAC87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Ноябрь, март 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6A5730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Инспектор ПДН или КДН, социальный педагог</w:t>
            </w:r>
          </w:p>
        </w:tc>
      </w:tr>
      <w:tr w:rsidR="00E256B2" w:rsidRPr="006935E9" w14:paraId="5DF7DE64" w14:textId="77777777" w:rsidTr="00E16A1C">
        <w:tc>
          <w:tcPr>
            <w:tcW w:w="5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4ABF82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Совместное проведение тематических классных часов и общешкольных мероприятий по профилактике асоциального поведения, употребления табака, алкоголя, ПАВ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A1DC2F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Согласно плану воспитательной работы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88B796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ВР, инспектор ПДН или КДН, социальный педагог</w:t>
            </w:r>
          </w:p>
        </w:tc>
      </w:tr>
      <w:tr w:rsidR="00E256B2" w:rsidRPr="006935E9" w14:paraId="4D78DF43" w14:textId="77777777" w:rsidTr="00E16A1C">
        <w:tc>
          <w:tcPr>
            <w:tcW w:w="5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1B878F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Предоставление информации о постановке обучающихся на учет в ПДН, КДН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2C3BA4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F8A904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Инспектор ПДН или КДН, социальный педагог</w:t>
            </w:r>
          </w:p>
        </w:tc>
      </w:tr>
      <w:tr w:rsidR="00E256B2" w:rsidRPr="001E7779" w14:paraId="129013F9" w14:textId="77777777" w:rsidTr="00E16A1C">
        <w:tc>
          <w:tcPr>
            <w:tcW w:w="99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D51B96" w14:textId="77777777" w:rsidR="00E256B2" w:rsidRPr="001E7779" w:rsidRDefault="007F0E90" w:rsidP="00E16A1C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Самообразование</w:t>
            </w:r>
          </w:p>
        </w:tc>
      </w:tr>
      <w:tr w:rsidR="00E256B2" w:rsidRPr="001E7779" w14:paraId="048BE374" w14:textId="77777777" w:rsidTr="00E16A1C">
        <w:tc>
          <w:tcPr>
            <w:tcW w:w="5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5B0010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Посещение муниципального семинара для социальных педагогов школ «Взаимодействие семьи и школы как условие развития личности школьника»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1E4008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8B1AB1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E256B2" w:rsidRPr="001E7779" w14:paraId="49A9B054" w14:textId="77777777" w:rsidTr="00E16A1C">
        <w:tc>
          <w:tcPr>
            <w:tcW w:w="5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A182E1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 на курсах повышения квалификации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26ABE3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Декабрь–март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9CD525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E256B2" w:rsidRPr="001E7779" w14:paraId="299FA85D" w14:textId="77777777" w:rsidTr="00E16A1C">
        <w:tc>
          <w:tcPr>
            <w:tcW w:w="5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DE4FB9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 законов Российской Федерации, внесенных в них изменений, постановлений Правительства в области социальной политики и защиты прав детей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A53171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668F98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E256B2" w:rsidRPr="001E7779" w14:paraId="4C709517" w14:textId="77777777" w:rsidTr="00E16A1C">
        <w:tc>
          <w:tcPr>
            <w:tcW w:w="5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0AD239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Участие в конференциях, семинарах, заседаниях муниципальных объединений социальных педагогов школ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2FB7C3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A992C6" w14:textId="77777777" w:rsidR="00E256B2" w:rsidRPr="001E7779" w:rsidRDefault="007F0E90" w:rsidP="001E7779">
            <w:pPr>
              <w:spacing w:before="0" w:beforeAutospacing="0" w:after="0" w:afterAutospacing="0"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7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</w:t>
            </w:r>
          </w:p>
        </w:tc>
      </w:tr>
    </w:tbl>
    <w:p w14:paraId="1C6848BE" w14:textId="77777777" w:rsidR="007F0E90" w:rsidRDefault="007F0E90"/>
    <w:sectPr w:rsidR="007F0E90" w:rsidSect="00E16A1C">
      <w:pgSz w:w="11907" w:h="16839"/>
      <w:pgMar w:top="1135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963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A676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697C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066C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5E09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0A5B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FE09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B5011"/>
    <w:rsid w:val="001619AD"/>
    <w:rsid w:val="001E7779"/>
    <w:rsid w:val="002928DA"/>
    <w:rsid w:val="002D33B1"/>
    <w:rsid w:val="002D3591"/>
    <w:rsid w:val="003514A0"/>
    <w:rsid w:val="004F7E17"/>
    <w:rsid w:val="005A05CE"/>
    <w:rsid w:val="00653AF6"/>
    <w:rsid w:val="006935E9"/>
    <w:rsid w:val="006D5616"/>
    <w:rsid w:val="007F0E90"/>
    <w:rsid w:val="00B73A5A"/>
    <w:rsid w:val="00B92AC0"/>
    <w:rsid w:val="00E16A1C"/>
    <w:rsid w:val="00E256B2"/>
    <w:rsid w:val="00E4365F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598FB"/>
  <w15:docId w15:val="{7924A4BC-7997-4E33-B78C-AE02AD251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92AC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2A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47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8</Pages>
  <Words>1681</Words>
  <Characters>9587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11</cp:revision>
  <cp:lastPrinted>2025-10-10T05:00:00Z</cp:lastPrinted>
  <dcterms:created xsi:type="dcterms:W3CDTF">2011-11-02T04:15:00Z</dcterms:created>
  <dcterms:modified xsi:type="dcterms:W3CDTF">2025-10-10T09:55:00Z</dcterms:modified>
</cp:coreProperties>
</file>